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00" w:rsidRDefault="00CA7B5E">
      <w:r>
        <w:t xml:space="preserve">2017 Additions. </w:t>
      </w:r>
      <w:hyperlink r:id="rId4" w:history="1">
        <w:r w:rsidRPr="00CA7B5E">
          <w:rPr>
            <w:rStyle w:val="Hyperlink"/>
          </w:rPr>
          <w:t>Click here</w:t>
        </w:r>
      </w:hyperlink>
      <w:r>
        <w:t xml:space="preserve"> to see some of the new varieties we’re adding! Some are new to the plant world while others are new to Log House. </w:t>
      </w:r>
      <w:bookmarkStart w:id="0" w:name="_GoBack"/>
      <w:bookmarkEnd w:id="0"/>
    </w:p>
    <w:sectPr w:rsidR="00BE5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5E"/>
    <w:rsid w:val="00BE5C00"/>
    <w:rsid w:val="00C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838D"/>
  <w15:chartTrackingRefBased/>
  <w15:docId w15:val="{9F9395F6-14B9-4675-B430-4098AB59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houseplants.com/plants/product-tag/2017-add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2016-12-19T23:42:00Z</dcterms:created>
  <dcterms:modified xsi:type="dcterms:W3CDTF">2016-12-19T23:44:00Z</dcterms:modified>
</cp:coreProperties>
</file>